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26E84" w14:textId="69DA5175" w:rsidR="009639F3" w:rsidRDefault="00000000" w:rsidP="00E34B6B">
      <w:pPr>
        <w:ind w:leftChars="0" w:left="0" w:firstLineChars="0" w:firstLine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a2"/>
        <w:tblpPr w:leftFromText="141" w:rightFromText="141" w:vertAnchor="text" w:tblpY="549"/>
        <w:tblW w:w="10445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47"/>
        <w:gridCol w:w="284"/>
        <w:gridCol w:w="4914"/>
      </w:tblGrid>
      <w:tr w:rsidR="009639F3" w14:paraId="5ECE8ACD" w14:textId="77777777">
        <w:trPr>
          <w:trHeight w:val="128"/>
        </w:trPr>
        <w:tc>
          <w:tcPr>
            <w:tcW w:w="5247" w:type="dxa"/>
            <w:tcBorders>
              <w:right w:val="single" w:sz="6" w:space="0" w:color="000000"/>
            </w:tcBorders>
          </w:tcPr>
          <w:p w14:paraId="756671BA" w14:textId="77777777" w:rsidR="009639F3" w:rsidRDefault="00000000">
            <w:pPr>
              <w:spacing w:line="276" w:lineRule="auto"/>
              <w:ind w:left="1" w:hanging="3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14:paraId="7625DA1D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</w:tcPr>
          <w:p w14:paraId="252D8831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639F3" w14:paraId="2F78B335" w14:textId="77777777">
        <w:trPr>
          <w:trHeight w:val="2350"/>
        </w:trPr>
        <w:tc>
          <w:tcPr>
            <w:tcW w:w="5247" w:type="dxa"/>
            <w:tcBorders>
              <w:bottom w:val="single" w:sz="6" w:space="0" w:color="000000"/>
              <w:right w:val="single" w:sz="6" w:space="0" w:color="000000"/>
            </w:tcBorders>
          </w:tcPr>
          <w:p w14:paraId="34AFD3DC" w14:textId="77777777" w:rsidR="009639F3" w:rsidRDefault="00000000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14:paraId="585F5C49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18AE5AEC" w14:textId="2B13FA42" w:rsidR="00D94487" w:rsidRPr="00D94487" w:rsidRDefault="00000000" w:rsidP="00D94487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EMENTA: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4253C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E34B6B" w:rsidRPr="00E34B6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Requer que se</w:t>
            </w:r>
            <w:r w:rsidR="00E34B6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ja</w:t>
            </w:r>
            <w:r w:rsidR="00E34B6B" w:rsidRPr="00E34B6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enviado ofício à SEMSUR, solicitando</w:t>
            </w:r>
            <w:r w:rsidR="00D94487" w:rsidRPr="00D94487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a substituição das lâmpadas e melhoria do tipo de iluminação da</w:t>
            </w:r>
            <w:r w:rsidR="00D94487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2705E9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Rua Junco</w:t>
            </w:r>
            <w:r w:rsidR="00D9448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- Lagoa Nova, Natal/RN.</w:t>
            </w:r>
          </w:p>
          <w:p w14:paraId="5D6453A7" w14:textId="73E2CC20" w:rsidR="009639F3" w:rsidRDefault="009639F3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000000"/>
              <w:bottom w:val="single" w:sz="6" w:space="0" w:color="000000"/>
            </w:tcBorders>
          </w:tcPr>
          <w:p w14:paraId="6CEA2686" w14:textId="77777777" w:rsidR="009639F3" w:rsidRDefault="009639F3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  <w:tcBorders>
              <w:bottom w:val="single" w:sz="6" w:space="0" w:color="000000"/>
            </w:tcBorders>
          </w:tcPr>
          <w:p w14:paraId="6DD4E25B" w14:textId="77777777" w:rsidR="009639F3" w:rsidRDefault="00000000">
            <w:pPr>
              <w:tabs>
                <w:tab w:val="center" w:pos="2577"/>
                <w:tab w:val="right" w:pos="5154"/>
              </w:tabs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14:paraId="1AFCAAAE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6A2CA52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DC8E877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2025. </w:t>
            </w:r>
          </w:p>
          <w:p w14:paraId="2F8AFD84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22C741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E6E669A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14:paraId="6C631064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9639F3" w14:paraId="0CF34B58" w14:textId="77777777">
        <w:trPr>
          <w:trHeight w:val="7188"/>
        </w:trPr>
        <w:tc>
          <w:tcPr>
            <w:tcW w:w="10445" w:type="dxa"/>
            <w:gridSpan w:val="3"/>
            <w:tcBorders>
              <w:top w:val="single" w:sz="6" w:space="0" w:color="000000"/>
            </w:tcBorders>
          </w:tcPr>
          <w:p w14:paraId="447FBADD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2875D51" wp14:editId="3E13BB2D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76200</wp:posOffset>
                      </wp:positionV>
                      <wp:extent cx="95885" cy="240665"/>
                      <wp:effectExtent l="0" t="0" r="0" b="0"/>
                      <wp:wrapNone/>
                      <wp:docPr id="1036" name="Retângulo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3458" y="3685068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621F3E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48556D5B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75D51" id="Retângulo 1036" o:spid="_x0000_s1026" style="position:absolute;margin-left:-68pt;margin-top:6pt;width:7.55pt;height:1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" strokecolor="white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D621F3E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8556D5B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309C7B" w14:textId="77777777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Samanda Alves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vereado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eleita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no desempenho de seu mandato, submete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apreciação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 mesa, para que seja discutida e submetida ao esclarecido plenário, a seguinte proposição:</w:t>
            </w:r>
          </w:p>
          <w:p w14:paraId="5DF1507C" w14:textId="77777777" w:rsidR="00D94487" w:rsidRDefault="00D94487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2DEE178" w14:textId="78A75E6E" w:rsidR="00D94487" w:rsidRDefault="00852D63" w:rsidP="00D94487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852D63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Requer que seja enviado ofício </w:t>
            </w:r>
            <w:r w:rsidR="00E34B6B" w:rsidRPr="00E34B6B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à </w:t>
            </w:r>
            <w:r w:rsidR="00D94487" w:rsidRPr="00E34B6B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SEMSUR, </w:t>
            </w:r>
            <w:r w:rsidR="00D94487" w:rsidRPr="00D94487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solicitando a substituição das lâmpadas e melhoria do tipo de iluminação da </w:t>
            </w:r>
            <w:r w:rsidR="002705E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Rua Junco </w:t>
            </w:r>
            <w:r w:rsidR="00D94487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-</w:t>
            </w:r>
            <w:r w:rsidR="00D94487" w:rsidRPr="00D94487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Lagoa Nova, Natal/RN.</w:t>
            </w:r>
          </w:p>
          <w:p w14:paraId="054EA8DB" w14:textId="77777777" w:rsidR="00D94487" w:rsidRPr="00D94487" w:rsidRDefault="00D94487" w:rsidP="00D94487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2748FC7" w14:textId="2B7C7523" w:rsidR="009639F3" w:rsidRDefault="0085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34B6B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u w:val="single"/>
              </w:rPr>
              <w:t>JUSTIFICATIVA: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19649B8C" w14:textId="22312346" w:rsidR="009639F3" w:rsidRDefault="001F78C3" w:rsidP="00D94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F78C3">
              <w:rPr>
                <w:rFonts w:ascii="Calibri" w:eastAsia="Calibri" w:hAnsi="Calibri" w:cs="Calibri"/>
                <w:sz w:val="22"/>
                <w:szCs w:val="22"/>
              </w:rPr>
              <w:t>Em visita recente ao bairro verifi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camos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que a </w:t>
            </w:r>
            <w:r w:rsidR="00D94487">
              <w:rPr>
                <w:rFonts w:ascii="Calibri" w:eastAsia="Calibri" w:hAnsi="Calibri" w:cs="Calibri"/>
                <w:sz w:val="22"/>
                <w:szCs w:val="22"/>
              </w:rPr>
              <w:t>avenida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necessita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de celeridade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o serviço </w:t>
            </w:r>
            <w:r w:rsidR="00E34B6B" w:rsidRPr="001F78C3">
              <w:rPr>
                <w:rFonts w:ascii="Calibri" w:eastAsia="Calibri" w:hAnsi="Calibri" w:cs="Calibri"/>
                <w:sz w:val="22"/>
                <w:szCs w:val="22"/>
              </w:rPr>
              <w:t>solicitado,</w:t>
            </w:r>
            <w:r w:rsidR="00E34B6B">
              <w:rPr>
                <w:rFonts w:ascii="Calibri" w:eastAsia="Calibri" w:hAnsi="Calibri" w:cs="Calibri"/>
                <w:sz w:val="22"/>
                <w:szCs w:val="22"/>
              </w:rPr>
              <w:t xml:space="preserve"> por </w:t>
            </w:r>
            <w:r w:rsidR="0003372C" w:rsidRPr="0003372C">
              <w:rPr>
                <w:rFonts w:ascii="Calibri" w:eastAsia="Calibri" w:hAnsi="Calibri" w:cs="Calibri"/>
                <w:sz w:val="22"/>
                <w:szCs w:val="22"/>
              </w:rPr>
              <w:t xml:space="preserve">vários </w:t>
            </w:r>
            <w:r w:rsidR="00E34B6B" w:rsidRPr="0003372C">
              <w:rPr>
                <w:rFonts w:ascii="Calibri" w:eastAsia="Calibri" w:hAnsi="Calibri" w:cs="Calibri"/>
                <w:sz w:val="22"/>
                <w:szCs w:val="22"/>
              </w:rPr>
              <w:t>problemas</w:t>
            </w:r>
            <w:r w:rsidR="00D94487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00E34B6B">
              <w:rPr>
                <w:rFonts w:ascii="Calibri" w:eastAsia="Calibri" w:hAnsi="Calibri" w:cs="Calibri"/>
                <w:sz w:val="22"/>
                <w:szCs w:val="22"/>
              </w:rPr>
              <w:t xml:space="preserve"> encontra-</w:t>
            </w:r>
            <w:r w:rsidR="00E34B6B" w:rsidRPr="00E34B6B">
              <w:rPr>
                <w:rFonts w:asciiTheme="majorHAnsi" w:eastAsia="Calibri" w:hAnsiTheme="majorHAnsi" w:cstheme="majorHAnsi"/>
                <w:sz w:val="22"/>
                <w:szCs w:val="22"/>
              </w:rPr>
              <w:t>se</w:t>
            </w:r>
            <w:r w:rsidR="00E34B6B" w:rsidRPr="00E34B6B">
              <w:rPr>
                <w:rFonts w:ascii="Calibri" w:eastAsia="Calibri" w:hAnsi="Calibri" w:cs="Calibri"/>
                <w:sz w:val="22"/>
                <w:szCs w:val="22"/>
              </w:rPr>
              <w:t xml:space="preserve"> atualmente sem iluminação pública adequada. Essa situação tem gerado preocupações quanto à segurança</w:t>
            </w:r>
            <w:r w:rsidR="00D94487">
              <w:rPr>
                <w:rFonts w:ascii="Calibri" w:eastAsia="Calibri" w:hAnsi="Calibri" w:cs="Calibri"/>
                <w:sz w:val="22"/>
                <w:szCs w:val="22"/>
              </w:rPr>
              <w:t xml:space="preserve"> dos moradores </w:t>
            </w:r>
            <w:r w:rsidR="00E34B6B" w:rsidRPr="00E34B6B">
              <w:rPr>
                <w:rFonts w:ascii="Calibri" w:eastAsia="Calibri" w:hAnsi="Calibri" w:cs="Calibri"/>
                <w:sz w:val="22"/>
                <w:szCs w:val="22"/>
              </w:rPr>
              <w:t>e demais transeuntes</w:t>
            </w:r>
            <w:r w:rsidR="00D94487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7248FAB2" w14:textId="3D292304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DAD6003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C15AA18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435907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4105867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1454F8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3B00B6C" w14:textId="7F63CE38" w:rsidR="009639F3" w:rsidRDefault="00000000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D94487">
              <w:rPr>
                <w:rFonts w:ascii="Calibri" w:eastAsia="Calibri" w:hAnsi="Calibri" w:cs="Calibri"/>
                <w:b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  <w:r w:rsidR="00CF448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04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25</w:t>
            </w:r>
          </w:p>
          <w:p w14:paraId="53B3059A" w14:textId="4B46739A" w:rsidR="009639F3" w:rsidRDefault="004253C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10E00727" wp14:editId="6CECA3BA">
                  <wp:simplePos x="0" y="0"/>
                  <wp:positionH relativeFrom="column">
                    <wp:posOffset>4277360</wp:posOffset>
                  </wp:positionH>
                  <wp:positionV relativeFrom="paragraph">
                    <wp:posOffset>97790</wp:posOffset>
                  </wp:positionV>
                  <wp:extent cx="1528445" cy="942975"/>
                  <wp:effectExtent l="0" t="0" r="0" b="0"/>
                  <wp:wrapSquare wrapText="bothSides"/>
                  <wp:docPr id="31545026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50265" name="Imagem 3154502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68754466" w14:textId="58C2BEBD" w:rsidR="009639F3" w:rsidRDefault="00000000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</w:t>
            </w:r>
          </w:p>
          <w:p w14:paraId="14C494D7" w14:textId="114F03D4" w:rsidR="004253CF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08370377" w14:textId="55DAEE65" w:rsidR="004253CF" w:rsidRDefault="004253CF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  <w:p w14:paraId="47C505F7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6B95728A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5CDE547" w14:textId="00F10E41" w:rsidR="009639F3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Samanda</w:t>
            </w:r>
          </w:p>
          <w:p w14:paraId="644396C1" w14:textId="3ABF55EC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7E31CDD" w14:textId="6AE32008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6E1C808" w14:textId="4DCF7701" w:rsidR="009639F3" w:rsidRDefault="009639F3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C3C2D5" w14:textId="114F1E81" w:rsidR="009639F3" w:rsidRDefault="00000000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Lido no expediente: _____/ ______/ ________ Secretário: ___________________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47163CD2" w14:textId="561C5121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</w:t>
            </w:r>
          </w:p>
          <w:p w14:paraId="3B281D28" w14:textId="6E249005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14:paraId="6C9E3134" w14:textId="14BD39F4" w:rsidR="009639F3" w:rsidRDefault="00000000">
      <w:pP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lastRenderedPageBreak/>
        <w:t xml:space="preserve">                                                 </w:t>
      </w:r>
    </w:p>
    <w:sectPr w:rsidR="00963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AC25E" w14:textId="77777777" w:rsidR="004D0B52" w:rsidRDefault="004D0B52">
      <w:pPr>
        <w:spacing w:line="240" w:lineRule="auto"/>
        <w:ind w:left="0" w:hanging="2"/>
      </w:pPr>
      <w:r>
        <w:separator/>
      </w:r>
    </w:p>
  </w:endnote>
  <w:endnote w:type="continuationSeparator" w:id="0">
    <w:p w14:paraId="1E83A257" w14:textId="77777777" w:rsidR="004D0B52" w:rsidRDefault="004D0B5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555A" w14:textId="77777777" w:rsidR="002015B2" w:rsidRDefault="002015B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EA37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color w:val="4A442A" w:themeColor="background2" w:themeShade="40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>Contato: (84) 99924-4794/ Rua Jundiaí, 546, Tirol, Natal/RN, CEP: 59020-120</w:t>
    </w:r>
  </w:p>
  <w:p w14:paraId="273BF269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 xml:space="preserve">E-mail: </w:t>
    </w:r>
    <w:hyperlink r:id="rId1" w:history="1">
      <w:r w:rsidRPr="002015B2">
        <w:rPr>
          <w:rStyle w:val="Hyperlink"/>
          <w:rFonts w:asciiTheme="majorHAnsi" w:hAnsiTheme="majorHAnsi" w:cstheme="majorHAnsi"/>
          <w:sz w:val="24"/>
          <w:szCs w:val="24"/>
        </w:rPr>
        <w:t>samandavereadora@gmail.com</w:t>
      </w:r>
    </w:hyperlink>
  </w:p>
  <w:p w14:paraId="5937E087" w14:textId="77777777" w:rsidR="002015B2" w:rsidRDefault="002015B2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E298" w14:textId="77777777" w:rsidR="002015B2" w:rsidRDefault="002015B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5CFBE" w14:textId="77777777" w:rsidR="004D0B52" w:rsidRDefault="004D0B52">
      <w:pPr>
        <w:spacing w:line="240" w:lineRule="auto"/>
        <w:ind w:left="0" w:hanging="2"/>
      </w:pPr>
      <w:r>
        <w:separator/>
      </w:r>
    </w:p>
  </w:footnote>
  <w:footnote w:type="continuationSeparator" w:id="0">
    <w:p w14:paraId="29D2DD99" w14:textId="77777777" w:rsidR="004D0B52" w:rsidRDefault="004D0B5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7675" w14:textId="77777777" w:rsidR="002015B2" w:rsidRDefault="002015B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3208" w14:textId="77777777" w:rsidR="002015B2" w:rsidRPr="00FF3BD0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  <w:r w:rsidRPr="00FF3BD0">
      <w:rPr>
        <w:noProof/>
        <w:color w:val="000000"/>
      </w:rPr>
      <w:drawing>
        <wp:inline distT="0" distB="0" distL="0" distR="0" wp14:anchorId="010CB4DC" wp14:editId="5F831A1C">
          <wp:extent cx="1606378" cy="762000"/>
          <wp:effectExtent l="0" t="0" r="0" b="0"/>
          <wp:docPr id="1810017661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17661" name="Imagem 7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08" cy="76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3BD0">
      <w:rPr>
        <w:noProof/>
        <w:color w:val="000000"/>
      </w:rPr>
      <w:drawing>
        <wp:inline distT="0" distB="0" distL="0" distR="0" wp14:anchorId="438D9B3C" wp14:editId="2A8923CA">
          <wp:extent cx="2124075" cy="772795"/>
          <wp:effectExtent l="0" t="0" r="9525" b="8255"/>
          <wp:docPr id="403381801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81801" name="Imagem 6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" t="13411" r="10670" b="13342"/>
                  <a:stretch/>
                </pic:blipFill>
                <pic:spPr bwMode="auto">
                  <a:xfrm>
                    <a:off x="0" y="0"/>
                    <a:ext cx="2143139" cy="77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6846DB" w14:textId="77777777" w:rsidR="002015B2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ajorHAnsi" w:hAnsiTheme="majorHAnsi" w:cstheme="majorHAnsi"/>
        <w:b/>
        <w:bCs/>
        <w:color w:val="000000"/>
        <w:sz w:val="24"/>
        <w:szCs w:val="24"/>
      </w:rPr>
    </w:pPr>
  </w:p>
  <w:p w14:paraId="7C731366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CÂMARA MUNICIPAL DO NATAL/RN</w:t>
    </w:r>
  </w:p>
  <w:p w14:paraId="65BC3A12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GABINETE DA VEREADORA SAMANDA - PT</w:t>
    </w:r>
  </w:p>
  <w:p w14:paraId="42A2B3D1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6D94438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B4AE" w14:textId="77777777" w:rsidR="002015B2" w:rsidRDefault="002015B2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F3"/>
    <w:rsid w:val="0003372C"/>
    <w:rsid w:val="000522E3"/>
    <w:rsid w:val="000875D6"/>
    <w:rsid w:val="000D7223"/>
    <w:rsid w:val="000E5395"/>
    <w:rsid w:val="0017508F"/>
    <w:rsid w:val="001C58DC"/>
    <w:rsid w:val="001F78C3"/>
    <w:rsid w:val="002015B2"/>
    <w:rsid w:val="00251486"/>
    <w:rsid w:val="002705E9"/>
    <w:rsid w:val="002C1BB8"/>
    <w:rsid w:val="00307356"/>
    <w:rsid w:val="00313D95"/>
    <w:rsid w:val="00327587"/>
    <w:rsid w:val="00371A2C"/>
    <w:rsid w:val="004132A0"/>
    <w:rsid w:val="004253CF"/>
    <w:rsid w:val="00472319"/>
    <w:rsid w:val="004A5867"/>
    <w:rsid w:val="004D0B52"/>
    <w:rsid w:val="004D7D19"/>
    <w:rsid w:val="005572D6"/>
    <w:rsid w:val="005B2143"/>
    <w:rsid w:val="005C58B4"/>
    <w:rsid w:val="005F445F"/>
    <w:rsid w:val="00642226"/>
    <w:rsid w:val="0069728E"/>
    <w:rsid w:val="006A627B"/>
    <w:rsid w:val="006D5835"/>
    <w:rsid w:val="00750157"/>
    <w:rsid w:val="00781B7D"/>
    <w:rsid w:val="007F3C84"/>
    <w:rsid w:val="00852D63"/>
    <w:rsid w:val="00855CA7"/>
    <w:rsid w:val="008D38E2"/>
    <w:rsid w:val="008E1727"/>
    <w:rsid w:val="00912341"/>
    <w:rsid w:val="009639F3"/>
    <w:rsid w:val="009C4304"/>
    <w:rsid w:val="00A63CEF"/>
    <w:rsid w:val="00AA16B9"/>
    <w:rsid w:val="00AD5A8C"/>
    <w:rsid w:val="00B32792"/>
    <w:rsid w:val="00B91B45"/>
    <w:rsid w:val="00B91FE8"/>
    <w:rsid w:val="00B954F1"/>
    <w:rsid w:val="00BC78B7"/>
    <w:rsid w:val="00C278EC"/>
    <w:rsid w:val="00C64383"/>
    <w:rsid w:val="00C7238E"/>
    <w:rsid w:val="00CA058A"/>
    <w:rsid w:val="00CF4481"/>
    <w:rsid w:val="00D0682A"/>
    <w:rsid w:val="00D94487"/>
    <w:rsid w:val="00DF4F0B"/>
    <w:rsid w:val="00E05C45"/>
    <w:rsid w:val="00E34B6B"/>
    <w:rsid w:val="00E44F71"/>
    <w:rsid w:val="00F50E82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BCD5"/>
  <w15:docId w15:val="{891495A8-FD72-4135-BE2E-1C6B05CD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1">
    <w:name w:val="Table Classic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4">
    <w:name w:val="Table Classic 4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015B2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2015B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kIuklwvlK7v3Go1ZSfokr82uA==">CgMxLjA4AHIhMVBRcXlKUTV4OHZqaGV5TU9WYWwxZktBUlNLM0xsV2tN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Cópia Cortesia...</dc:creator>
  <cp:lastModifiedBy>Mandato Samanda</cp:lastModifiedBy>
  <cp:revision>2</cp:revision>
  <cp:lastPrinted>2025-04-28T17:13:00Z</cp:lastPrinted>
  <dcterms:created xsi:type="dcterms:W3CDTF">2025-04-30T14:57:00Z</dcterms:created>
  <dcterms:modified xsi:type="dcterms:W3CDTF">2025-04-30T14:57:00Z</dcterms:modified>
</cp:coreProperties>
</file>